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Glutamine (Gln)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谷氨酰胺是谷氨酸的酰胺，L-谷氨酰胺是蛋白质合成中的编码氨基酸，哺乳动物非必需氨基酸，在体内可以由葡萄糖转变而来。</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Glutamine (Gln)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Glutamine is the amide of glutamate, L-glutamine is the code for amino acids in protein synthesis, mammalian non-essential amino acids, in the body can be converted from glucose.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