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B淋巴细胞瘤-2基因简称bcl-2（B-cell lymphoma-2）,是细胞凋亡研究中最受重视的癌基因之一。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Bcl-2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B-cell lymphoma-2 gene, abbreviated as Bcl-2, is one of the most important oncogenes in the study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