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REB2/IR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REB2是一种产生铁调节蛋白2（IRP2）的基因，该蛋白对细胞内铁稳态至关重要，并与细胞增殖速率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REB2/IR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reb2 is a gene that produces iron regulatory protein 2 (irp2), which is essential for intracellular iron homeostasis and is related to cell proliferation r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