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ALOX5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ALOX5（花生四烯酸5-脂氧合酶）是一种蛋白质编码基因。与ALOX5相关的疾病包括哮喘和动脉粥样硬化易感性。其相关途径包括DPAn-3 SPMs的生物合成和花生四烯酸代谢。</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ALOX5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ALOX5 (arachidonic acid 5-lipoxygenase) is a protein coding gene. ALOX5 related diseases include asthma and atherosclerosis susceptibility. Its related pathways include biosynthesis of dpan-3 SPMS and arachidonic acid metabolism.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