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S100-β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S100-β是一类分子量较小的EF手型钙离子结合蛋白，具有广泛的生物学活性，主要由中枢神经系统中星型胶质细胞和少突胶质细胞及周围神经系统的雪旺细胞分泌。</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S100-β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S100- β It is a kind of EF hand calcium binding protein with small molecular weight. It has a wide range of biological activities. It is mainly secreted by astrocytes and oligodendrocytes in the central nervous system and Schwann cells in the peripheral nervous system.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