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TP2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TP2B2（钙离子转运ATP酶B2）是一种蛋白质编码基因。与ATP2B2相关的疾病包括耳聋、常染色体显性82和耳聋、常染色体隐性12。其相关途径包括肌层松弛和收缩途径以及血小板稳态。与该基因相关的基因本体（GO）注释包括钙离子结合和钙调素结合。该基因的一个重要同源序列是ATP2B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TP2B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TP2B2 (ATPase Plasma Membrane Ca2+ Transporting 2) is a Protein Coding gene. Diseases associated with ATP2B2 include Deafness, Autosomal Dominant 82 and Deafness, Autosomal Recessive 12. Among its related pathways are Myometrial relaxation and contraction pathways and Platelet homeostasis. Gene Ontology (GO) annotations related to this gene include calcium ion binding and calmodulin binding. An important paralog of this gene is ATP2B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