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Kynurenine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犬尿氨酸 kynurenine，古武弥四郎、岩尾次郎（1931）在饲以色氨酸的兔尿中发现L-型犬尿氨酸，证明是色氨酸的代谢中间产物。在360毫微米有特异的吸收。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Kynurenine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Kynurenine, koumishiro and Iwo Jiro (1931) found L-type kynurenine in the urine of rabbits fed with tryptophan, which proved to be the metabolic intermediate of tryptophan. It has specific absorption at 360 nm.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