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TRAF6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TRAF6（TNF receptor associated factor 6）是一个泛素连接酶（ubiquitin-ligase），当它被激活的时候，会在自身和其它蛋白上产生短小蛋白链。因此TRAF6作为一个开关，能够决定在细胞内开启何种信号。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TRAF6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TRAF6 (TNF receptor associated factor 6) is a ubiquitin ligase. When it is activated, it will produce short protein chains on itself and other proteins. Therefore, TRAF6, as a switch, can decide which signal to turn on in the cell.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