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D3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D35又称补体受体1，是一种与膜结合的单体糖蛋白，在多种细胞表面表达，例如红细胞、白细胞、肾小球足细胞、滤泡树突网状细胞。 CD35最主要的功能就是作为补体C3b和C4b的受体，起到对外来抗原的清除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D35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35, also known as complement receptor 1, is a membrane-bound monomeric glycoprotein that is expressed on various cell surfaces, such as red blood cells, white blood cells, glomerular podocytes, and follicular dendritic reticular cells. The most important function of CD35 is to act as the receptor of complement C3b and C4B and to clear foreign antige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