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Rat prostaglandin D2 (PGD2)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15.6–1000pg/mL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＜2.84pg/ml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pg/ml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62.5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31.25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前列腺素 D2（PGD2）是前列腺素（PG）的一种。广泛分布于各种哺乳动物组织中，并发挥多种生理功能。它是由前列腺素 D 合成酶（prostaglandin D synthase，PGDS）催化不稳定的中间产物 PGH2 发生异构化而生成的。</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Rat prostaglandin D2 (PGD2)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15.6–1000pg/mL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＜2.84pg/ml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pg/ml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62.5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31.25</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Prostaglandin D2 (PGD2) is a kind of prostaglandin (PG). It is widely distributed in </w:t>
        <w:br/>
        <w:t xml:space="preserve">various mammalian tissues and plays a variety of physiological functions. It is </w:t>
        <w:br/>
        <w:t xml:space="preserve">produced by isomerization of unstable intermediate PGH2 catalyzed by prostaglandin </w:t>
        <w:br/>
        <w:t xml:space="preserve">D synthase (PGDs).</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