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Human HSF1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0.31–20ng/ml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＜0.06ng/ml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HSF1在真核细胞中，HSF1（热休克转录因子1）是主要的特异性转录因子，在细胞经历应激时介导HSPs的增强表达。</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Human HSF1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0.31–20ng/ml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＜0.06ng/ml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In eukaryotic cells, HSF1 (heat shock transcription factor 1) is the main specific transcription factor, which mediates the enhanced expression of HSPs when cells experience stress.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