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免疫球蛋白A（Immunoglobulin A，缩写：IgA），是血清中的含量仅次于IgG，占血清免疫球蛋白的10～20%，存在于黏膜组织，例如消化道、呼吸道以及泌尿生殖系统。黏膜组织具有黏膜层淋巴组织，会制造出IgA以避免遭到病原的入侵，也存在于唾液、泪液以及乳汁当中，尤其是初乳，其IgA的含量相当高。</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Immunoglobulin A (IGA) is the content of serum, second only to IgG, accounting for 10 ~ 20% of serum immunoglobulin. It exists in mucosal tissues, such as digestive tract, respiratory tract and urogenital system. Mucosal tissue has mucosal lymphoid tissue, which will produce IgA to avoid the invasion of pathogens. It also exists in saliva, tears and milk, especially colostrum. The content of IgA is quite high.</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