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E093B">
      <w:pPr>
        <w:pStyle w:val="2"/>
        <w:bidi w:val="0"/>
        <w:jc w:val="center"/>
        <w:rPr>
          <w:rFonts w:hint="default" w:ascii="Times New Roman" w:hAnsi="Times New Roman" w:cs="Times New Roman"/>
          <w:b/>
          <w:bCs w:val="0"/>
          <w:sz w:val="36"/>
          <w:szCs w:val="36"/>
        </w:rPr>
      </w:pPr>
      <w:r>
        <w:rPr>
          <w:rFonts w:hint="eastAsia"/>
          <w:b/>
          <w:bCs/>
          <w:sz w:val="36"/>
          <w:szCs w:val="36"/>
        </w:rPr>
        <w:t>Mouse ACE2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5A2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F4B73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54712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EA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88B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2C6E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06CC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A08E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6827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6D19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E357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9B6B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20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603E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3EC33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0DE96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1E36C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2826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1A20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26EA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11C9C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1668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039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9255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0A64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6303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40B2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DBD4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紧张素转化酶（ACE）又称激肽酶Ⅱ或肽基-羧基肽酶。属血管内皮细胞膜结合酶，由肽的C端将氨基酸切为两段变换而来，可使肽链C端二肽残基水解。ACE广泛分布于人体各组织，以附睾、睾丸及肺的含量较丰富，其中肺毛细血管内皮细胞ACE活性最高。它附着于内皮细胞表面可被分解释放入血循环。</w:t>
      </w:r>
    </w:p>
    <w:p w14:paraId="6FFBDBB6">
      <w:pPr>
        <w:ind w:firstLine="441" w:firstLineChars="0"/>
        <w:rPr>
          <w:rFonts w:hint="default" w:ascii="Times New Roman" w:hAnsi="Times New Roman" w:cs="Times New Roman"/>
        </w:rPr>
      </w:pPr>
    </w:p>
    <w:p w14:paraId="24EFE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A8A9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A166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6159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1F36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09B6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DC0F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80FA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BDB5C1">
      <w:pPr>
        <w:rPr>
          <w:rFonts w:hint="default" w:ascii="Times New Roman" w:hAnsi="Times New Roman" w:cs="Times New Roman"/>
        </w:rPr>
      </w:pPr>
      <w:r>
        <w:rPr>
          <w:rFonts w:hint="default" w:ascii="Times New Roman" w:hAnsi="Times New Roman" w:cs="Times New Roman"/>
        </w:rPr>
        <w:br w:type="page"/>
      </w:r>
    </w:p>
    <w:p w14:paraId="25520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3876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BE33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C3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67F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F9E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46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1B0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FB9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74C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D17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5E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3C4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92C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C95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034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22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167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4CD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93D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D9B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6B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1B7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858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290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46A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645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78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C2B9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E64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5A0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9A9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FC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272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287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A80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890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DF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432B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795F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D33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4D2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38C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AB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8874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1364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BD7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FD9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59F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ED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F68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677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BEB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7DF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0CD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47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08A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D92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0F5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3F2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82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E54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FE8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06D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C98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41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F531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4DE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372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075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9A68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6AA7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C019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8C69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A593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3A9D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9E12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6AF3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7F7C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850C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5943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179A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1542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E3F3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C2B2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31E3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670B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7213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4635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D165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28AB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0AB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823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3ED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FB6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26D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0E7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EE3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58D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D5FF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75C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7A6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E84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A60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0D7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AD0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376C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FFEB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6FFC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822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169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6E6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966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135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C24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209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64C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08D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0CA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6AE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4216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D5B0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76AE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C01A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2E32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AC64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93EA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35AF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612B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41D2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A2EB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0D77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E3E2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A54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D4C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1385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C267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4EC3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52D19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E9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E57A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1096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F5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A26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825F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5C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4959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8BA0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2E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0298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66E0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8BE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568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A9E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C8D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3C6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B59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01C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208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7A4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4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A4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3F4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62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F7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D8B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E0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5D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706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8E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61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D0D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23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6A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66D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98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CC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1BE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1C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DE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1DF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976A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7F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BF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C7B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A9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C0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813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B3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90CB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98A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39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BA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A52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94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79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D51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D1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30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838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A8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4B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0AC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A0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89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177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18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28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523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5C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FA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962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6D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AF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168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2D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FA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8B2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DF8C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E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F4E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BF0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DF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19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AD2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39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45F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BF6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ED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BC5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035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68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0D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694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D7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A2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615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5E0E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C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30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14A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57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49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28B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DB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54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DFE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76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9E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4D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2D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9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5F3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7A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A95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854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EB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6C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352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50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D7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3C6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EE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EF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46C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70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D8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C7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53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CF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B11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42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6E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9B4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7B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E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A0A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03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E7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5D0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E776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420F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4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3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65C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AF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04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4B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FB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6F2A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18E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1B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EF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E78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78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7C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AE4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C2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0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F9A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A8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F0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A71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E8D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3E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E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E65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D6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61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5E5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8B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1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126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56D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844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CA3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ED2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72F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0208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9D0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877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558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7C2E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D19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E7A3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132A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DA1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084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B2C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572B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D0001B">
      <w:pPr>
        <w:rPr>
          <w:rFonts w:hint="default" w:ascii="Times New Roman" w:hAnsi="Times New Roman" w:cs="Times New Roman"/>
          <w:sz w:val="22"/>
          <w:szCs w:val="22"/>
        </w:rPr>
      </w:pPr>
    </w:p>
    <w:p w14:paraId="3B6033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285B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ACE2 Elisa Kit</w:t>
      </w:r>
    </w:p>
    <w:p w14:paraId="00300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AD0A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75F8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60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E99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D20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8E5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B53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D9D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4F8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072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C51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5A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25C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5E65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1292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511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F10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144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5CD5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3B3E5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E73E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78D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3A06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EAC5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ED6A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CBFB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B6CB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ACE2 is Angiotensin converting enzyme (ACE) is also known as kininase II or peptidyl carboxypeptidase. It is a vascular endothelial cell membrane binding enzyme. It is obtained by cutting the amino acid into two segments at the C-end of the peptide, which can hydrolyze the dipeptide residue at the C-end of the peptide chain. Ace is widely distributed in human tissues, especially in epididymis, testis and lung, and the ACE activity of pulmonary capillary endothelial cells is the highest. It attaches to the surface of endothelial cells and can be decomposed and released into the blood circulation.</w:t>
      </w:r>
    </w:p>
    <w:p w14:paraId="4A6714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1D09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D3D9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3BD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7EE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B5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2D5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9F1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389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9DD0D1">
      <w:pPr>
        <w:rPr>
          <w:rFonts w:hint="default" w:ascii="Times New Roman" w:hAnsi="Times New Roman" w:cs="Times New Roman"/>
          <w:b/>
          <w:bCs/>
          <w:sz w:val="28"/>
          <w:szCs w:val="28"/>
        </w:rPr>
      </w:pPr>
    </w:p>
    <w:p w14:paraId="0873B54D">
      <w:pPr>
        <w:rPr>
          <w:rFonts w:hint="default" w:ascii="Times New Roman" w:hAnsi="Times New Roman" w:cs="Times New Roman"/>
          <w:b/>
          <w:bCs/>
          <w:sz w:val="28"/>
          <w:szCs w:val="28"/>
        </w:rPr>
      </w:pPr>
    </w:p>
    <w:p w14:paraId="48129144">
      <w:pPr>
        <w:rPr>
          <w:rFonts w:hint="default" w:ascii="Times New Roman" w:hAnsi="Times New Roman" w:cs="Times New Roman"/>
          <w:b/>
          <w:bCs/>
          <w:sz w:val="28"/>
          <w:szCs w:val="28"/>
        </w:rPr>
      </w:pPr>
    </w:p>
    <w:p w14:paraId="6D2A60E1">
      <w:pPr>
        <w:rPr>
          <w:rFonts w:hint="default" w:ascii="Times New Roman" w:hAnsi="Times New Roman" w:cs="Times New Roman"/>
          <w:b/>
          <w:bCs/>
          <w:sz w:val="28"/>
          <w:szCs w:val="28"/>
        </w:rPr>
      </w:pPr>
    </w:p>
    <w:p w14:paraId="58CDBF4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C9B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BFA8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768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23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398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DE5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9B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FB6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016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7DA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126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CE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62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6BC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B97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847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04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42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9D4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120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25A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44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3A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17F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90A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AB2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1B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2C3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CDA3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BCD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3CB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EC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746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13F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0F1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598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4F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490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13FF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2544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5F0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3D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41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317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F3C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B1F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FF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D8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D65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EC7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86F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82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3D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CD7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C32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7FB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C8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1D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380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9BE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72F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2A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169D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14C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A72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8BD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BFF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B96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01D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E66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0DA5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F74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FB3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870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B230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B469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F781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A5AD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C8C1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80CB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DEE4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F5B2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78CE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26D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38B6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E14A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BC2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D819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BFC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C4B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1D4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BB4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58F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B4D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CFC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308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F16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288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369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11F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A4F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097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CFD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4BF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67B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4AC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5D68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275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051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3E68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C51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092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C44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CA0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0C9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46E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6B4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4FA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DA2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E79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425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3BA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33D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2CF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AA9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978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526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2CF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0F2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A6F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512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E78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346B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3D75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2B87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1044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E393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4405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CEAE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DDF8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2161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289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CC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C6FB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167C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9E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805E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914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3B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7302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00B1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81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D53B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F098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AF4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2AD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665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43B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2FC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607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B8A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EA65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866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7171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D7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051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9B4F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70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BA6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4744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84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ECB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4AC5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98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35B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6ADE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0B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B90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B5FB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A1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C00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B256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51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7AF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5B6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138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240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0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E28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394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F7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C3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2C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99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969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C28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8A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914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24D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BE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016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34C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B4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B4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111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B9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E45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006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D5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9D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DD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E7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136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3F5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B9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14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571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ED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C42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AB0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C5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7C1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A0E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C69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C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0DE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288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DC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B37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2A3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08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99F9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1A0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93C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6B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61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8C2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98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3D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64B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04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28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0D1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72D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9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30C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849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EC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C9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EB7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36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198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78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5D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69D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855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F3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5D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3AA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43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AC5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20E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0B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A5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EBC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5A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6D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B1F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C2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0B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8E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CF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A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003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6F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9E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EB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A3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A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D9F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48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35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7FC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D1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8E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A37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6EB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E04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46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5D6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14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B4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3DA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E1C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C9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F21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316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28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F65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336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C4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14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268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08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3CA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0A9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53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0847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A09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D6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15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49A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68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FD7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80C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6B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32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02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94B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932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471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CFA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3C6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C0E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F8C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AB1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48E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1AE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7B4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62D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924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of kits.</w:t>
      </w:r>
    </w:p>
    <w:p w14:paraId="69979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3C6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2B5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B8B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8A5B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65B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565B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39C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832690">
    <w:pPr>
      <w:pStyle w:val="6"/>
      <w:jc w:val="both"/>
    </w:pPr>
  </w:p>
  <w:p w14:paraId="0ACB0B8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2B3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EC7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033B7D"/>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7962</Words>
  <Characters>14508</Characters>
  <Lines>251</Lines>
  <Paragraphs>70</Paragraphs>
  <TotalTime>1</TotalTime>
  <ScaleCrop>false</ScaleCrop>
  <LinksUpToDate>false</LinksUpToDate>
  <CharactersWithSpaces>15788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2026-06-02T05:34:42Z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