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3A39E">
      <w:pPr>
        <w:pStyle w:val="2"/>
        <w:bidi w:val="0"/>
        <w:jc w:val="center"/>
        <w:rPr>
          <w:rFonts w:hint="default" w:ascii="Times New Roman" w:hAnsi="Times New Roman" w:cs="Times New Roman"/>
          <w:b/>
          <w:bCs w:val="0"/>
          <w:sz w:val="36"/>
          <w:szCs w:val="36"/>
        </w:rPr>
      </w:pPr>
      <w:r>
        <w:rPr>
          <w:rFonts w:hint="eastAsia"/>
          <w:b/>
          <w:bCs/>
          <w:sz w:val="36"/>
          <w:szCs w:val="36"/>
        </w:rPr>
        <w:t>Rat glucagon GC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997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E4AAB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734FA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70F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032B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5EF3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7711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D9B6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4AB9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FE20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5A48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8418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A7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8F4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B4E4F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25E9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AA8C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4039E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D9D8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AF8F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1DA5B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DC7B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7E93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0178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B304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B85E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DF0B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1A16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高血糖素（glucagon）亦称胰增血糖素或抗胰岛素或胰岛素B。它是伴随胰岛素由脊椎动物胰脏的胰岛α细胞分泌的一种激素。与胰岛素相对抗，起着增加血糖的作用。胰高血糖素（升糖素）是一种由胰脏胰岛α-细胞分泌的激素，由29个氨基酸组成直链多肽，分子量为3485道尔顿。</w:t>
      </w:r>
    </w:p>
    <w:p w14:paraId="6590E69A">
      <w:pPr>
        <w:ind w:firstLine="441" w:firstLineChars="0"/>
        <w:rPr>
          <w:rFonts w:hint="default" w:ascii="Times New Roman" w:hAnsi="Times New Roman" w:cs="Times New Roman"/>
        </w:rPr>
      </w:pPr>
    </w:p>
    <w:p w14:paraId="60815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0AF1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7F71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4006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A13E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69B3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78A1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F6DC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B50455">
      <w:pPr>
        <w:rPr>
          <w:rFonts w:hint="default" w:ascii="Times New Roman" w:hAnsi="Times New Roman" w:cs="Times New Roman"/>
        </w:rPr>
      </w:pPr>
      <w:r>
        <w:rPr>
          <w:rFonts w:hint="default" w:ascii="Times New Roman" w:hAnsi="Times New Roman" w:cs="Times New Roman"/>
        </w:rPr>
        <w:br w:type="page"/>
      </w:r>
    </w:p>
    <w:p w14:paraId="42C2DB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8E6F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9F0C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AC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17E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1F6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C4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0C3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99F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5A7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A5C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E4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C85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28D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465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2C5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72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586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957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23F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104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38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3A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C0B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5783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5C5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FB4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86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B29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70A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D85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5D9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542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A10A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023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2AB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9FD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FC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8692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C315F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561A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C8E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8FD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0E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868F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6CB8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504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3F5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3C6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E5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B1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3FB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36B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FA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D62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88B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AB2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23B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5DA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50D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3B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9BD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712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817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EB6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8E6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3955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A7D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532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2E8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A5E6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945B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F31D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9ED4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E67A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4621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08B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0E6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AA63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A38B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A18E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9218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D78C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EA76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C24F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82DE0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016F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78F9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B845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A20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291C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65F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F8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A38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53F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0D7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0B3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514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A3A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5EB1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89D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4C8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EB4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244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8A9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D32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6907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D1F9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6FA6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FB0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69C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7F3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B07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F9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1B2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728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E76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C05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220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766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B52A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07B1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2075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CA00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3645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9769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0465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C42A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AA78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58D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ABB7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D9B2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FAD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D51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CA2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A5FD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A373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DF65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5077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13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DB4D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CE91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25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72E2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F772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EC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58B9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A5BA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C2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9225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2262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309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944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088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E7C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249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4B7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6AF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53D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396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A38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77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09F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BD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24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504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08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90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E6C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91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21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FFF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1C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71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B4B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A6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20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46B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64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B2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C47C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9DFE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07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F0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E13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88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BC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F77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F4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93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700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55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BD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17C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65A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57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D00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2C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C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CB0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49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1C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477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462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A2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B7A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67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12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BAA4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F1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DE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D87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E66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F6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4DC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D7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16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ECC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9A72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B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FB9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537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14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28C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826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59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D79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3B6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0B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0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A998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23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3A9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202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AF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C4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FC5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D995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1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32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17B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C1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C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D21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A6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B0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06A1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C1E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D0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C6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B0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AF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682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EB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9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493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47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D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4B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61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6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D06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4C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9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058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B4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99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ED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AA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69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71E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44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EE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43A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CB9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A3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B5D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34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F3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490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CA45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4665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0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7D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65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AF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3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7F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48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C4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05D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EA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D0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603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91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7B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67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22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D4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64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F5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33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2F9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79C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A1D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A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024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B0B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B3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CD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EDB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FD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BE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8EF7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2E12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6A161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115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E6C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CEE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81E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EE8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4D4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158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406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504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392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8F2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38C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E57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8E3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F0888D">
      <w:pPr>
        <w:rPr>
          <w:rFonts w:hint="default" w:ascii="Times New Roman" w:hAnsi="Times New Roman" w:cs="Times New Roman"/>
          <w:sz w:val="22"/>
          <w:szCs w:val="22"/>
        </w:rPr>
      </w:pPr>
    </w:p>
    <w:p w14:paraId="346913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7C4FB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glucagon (GC) Elisa Kit</w:t>
      </w:r>
    </w:p>
    <w:p w14:paraId="132A00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99A6C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BA3D9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12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3E6A0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D1B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CA2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501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E2C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EE0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D69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4A0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78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763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8B2F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685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C11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DCC3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2A39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A7CB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5B87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A779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C2D6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8EB9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EA4B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8FFB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05A1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8C2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Glucagon is also called glucagon or anti insulin or insulin B. It is accompanied by insulin from the pancreas of vertebrates α A hormone secreted by cells. Against insulin, it can increase blood sugar. Glucagon (glucagon) is a kind of insulin α- The hormone secreted by the cell is a straight chain polypeptide composed of 29 amino acids with a molecular weight of 3485 daltons.</w:t>
      </w:r>
    </w:p>
    <w:p w14:paraId="71F396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9750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1748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1E5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7A5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F60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EE1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402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212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CDCCD8">
      <w:pPr>
        <w:rPr>
          <w:rFonts w:hint="default" w:ascii="Times New Roman" w:hAnsi="Times New Roman" w:cs="Times New Roman"/>
          <w:b/>
          <w:bCs/>
          <w:sz w:val="28"/>
          <w:szCs w:val="28"/>
        </w:rPr>
      </w:pPr>
    </w:p>
    <w:p w14:paraId="2826894C">
      <w:pPr>
        <w:rPr>
          <w:rFonts w:hint="default" w:ascii="Times New Roman" w:hAnsi="Times New Roman" w:cs="Times New Roman"/>
          <w:b/>
          <w:bCs/>
          <w:sz w:val="28"/>
          <w:szCs w:val="28"/>
        </w:rPr>
      </w:pPr>
    </w:p>
    <w:p w14:paraId="1417DBAA">
      <w:pPr>
        <w:rPr>
          <w:rFonts w:hint="default" w:ascii="Times New Roman" w:hAnsi="Times New Roman" w:cs="Times New Roman"/>
          <w:b/>
          <w:bCs/>
          <w:sz w:val="28"/>
          <w:szCs w:val="28"/>
        </w:rPr>
      </w:pPr>
    </w:p>
    <w:p w14:paraId="6E521A36">
      <w:pPr>
        <w:rPr>
          <w:rFonts w:hint="default" w:ascii="Times New Roman" w:hAnsi="Times New Roman" w:cs="Times New Roman"/>
          <w:b/>
          <w:bCs/>
          <w:sz w:val="28"/>
          <w:szCs w:val="28"/>
        </w:rPr>
      </w:pPr>
    </w:p>
    <w:p w14:paraId="79ED22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DEC9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D77B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ECE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C8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F95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B79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B0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612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6E0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CB8B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928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EE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3D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927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DF6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7E5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16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E0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5A2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8C8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D12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DC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58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AE5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09DC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1F9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C6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367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AA9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61A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ED7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A80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B6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1B4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B42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6B6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84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BE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33ED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7688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0F1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925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D6A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E6E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2A4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0B0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DD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94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F9D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26F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F80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19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99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6EF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D14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6C9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3A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19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310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7EC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EB5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18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AF6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1092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A03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E09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DE7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751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404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7CF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DE21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10A9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CE5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AF07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04DC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9F7C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7773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33DB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E440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871C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8F4D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0D97D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1A59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B72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5E3B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976A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94A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799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6DF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D26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EE1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7B7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911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414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D4E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F76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53B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FD1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70B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AFE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EA6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A8F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FBF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E86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6E2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D2D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7F4F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F25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C89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8BA3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AACC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94E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62E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083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310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3B1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09B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CAD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586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9D7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897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FA9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AF9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716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284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1B6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505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07B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4FB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935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A4D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C63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383B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A376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5D56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88FA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3512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BC96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5B6C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1C1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E5F0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70D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AF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8E94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5B99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A6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821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EC87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C8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E228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D28A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10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9DED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9460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C0F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F36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645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E31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FAA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46F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420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C5F8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CC2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8351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A0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520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3524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1D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827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7A06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1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391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507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A8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6C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FA99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276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2C0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6DA2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D3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49D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6648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74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5BD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F90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8FA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ABA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9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79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723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A8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5F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A09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B0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873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A1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07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E5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4C8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9A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A74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ED6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CB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E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5C6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0A6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7C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F4B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E0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F0D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F0E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62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428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A1C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A3E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25F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0FB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2B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1DF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531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08B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68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A13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0BC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4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1C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50A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D7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CC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6D0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56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CAE3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48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FC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F6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51E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77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52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579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CAD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4B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17A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699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490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3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A3E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90D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4A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30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6D2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12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14C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3D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38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89D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AA0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96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41F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488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25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2B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03F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9F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1E1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B3B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56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F6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F1D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CF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0F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6F8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60B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F4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539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9E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55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A2E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F1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53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085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9C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F8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81C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1F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B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6FE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F6F7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162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6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088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B05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ED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A789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6B3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7E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D8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59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4E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44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735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EE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CC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D03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E9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47A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874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54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10C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777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0B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1F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C5D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D7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C5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78D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60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A9E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299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E96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F92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B03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DC3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588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DE7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27A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7D7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3E2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EDE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54C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7A1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746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6C4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E60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431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984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36B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E4C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8E4C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F548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45A2ED">
    <w:pPr>
      <w:pStyle w:val="6"/>
      <w:jc w:val="both"/>
    </w:pPr>
  </w:p>
  <w:p w14:paraId="3CB1FFB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03B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134D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9F7F3C"/>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7803</Words>
  <Characters>13738</Characters>
  <Lines>251</Lines>
  <Paragraphs>70</Paragraphs>
  <TotalTime>0</TotalTime>
  <ScaleCrop>false</ScaleCrop>
  <LinksUpToDate>false</LinksUpToDate>
  <CharactersWithSpaces>14873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